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A9EAE" w14:textId="74846214" w:rsidR="00510A35" w:rsidRDefault="00510A35" w:rsidP="00510A35">
      <w:pPr>
        <w:spacing w:after="0"/>
        <w:jc w:val="both"/>
        <w:rPr>
          <w:b/>
          <w:sz w:val="24"/>
          <w:szCs w:val="24"/>
        </w:rPr>
      </w:pPr>
      <w:bookmarkStart w:id="0" w:name="_Hlk94695684"/>
      <w:r w:rsidRPr="00510A35">
        <w:rPr>
          <w:noProof/>
        </w:rPr>
        <w:drawing>
          <wp:inline distT="0" distB="0" distL="0" distR="0" wp14:anchorId="387EB112" wp14:editId="10A7C684">
            <wp:extent cx="6115050" cy="2146300"/>
            <wp:effectExtent l="0" t="0" r="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EE88196" w14:textId="77777777" w:rsidR="00510A35" w:rsidRDefault="00510A35" w:rsidP="00510A35">
      <w:pPr>
        <w:spacing w:after="0"/>
        <w:jc w:val="right"/>
        <w:rPr>
          <w:b/>
          <w:sz w:val="24"/>
          <w:szCs w:val="24"/>
        </w:rPr>
      </w:pPr>
    </w:p>
    <w:p w14:paraId="0CC5D934" w14:textId="2EB633A8" w:rsidR="0084648F" w:rsidRDefault="00510A35" w:rsidP="00510A35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 dell’I. C. S. Nicola di Cava de’ Tirreni (SA)</w:t>
      </w:r>
    </w:p>
    <w:p w14:paraId="6A740ABC" w14:textId="3E325DB9" w:rsidR="00510A35" w:rsidRDefault="002D3F19" w:rsidP="00510A35">
      <w:pPr>
        <w:spacing w:after="0"/>
        <w:jc w:val="right"/>
        <w:rPr>
          <w:b/>
          <w:sz w:val="24"/>
          <w:szCs w:val="24"/>
        </w:rPr>
      </w:pPr>
      <w:hyperlink r:id="rId8" w:history="1">
        <w:r w:rsidR="00510A35" w:rsidRPr="0062204B">
          <w:rPr>
            <w:rStyle w:val="Collegamentoipertestuale"/>
            <w:b/>
            <w:sz w:val="24"/>
            <w:szCs w:val="24"/>
          </w:rPr>
          <w:t>saic8b2008@pec.istruzione.it</w:t>
        </w:r>
      </w:hyperlink>
      <w:r w:rsidR="00510A35">
        <w:rPr>
          <w:b/>
          <w:sz w:val="24"/>
          <w:szCs w:val="24"/>
        </w:rPr>
        <w:t xml:space="preserve"> </w:t>
      </w:r>
    </w:p>
    <w:p w14:paraId="42F15E64" w14:textId="77777777" w:rsidR="0084648F" w:rsidRDefault="0084648F">
      <w:pPr>
        <w:rPr>
          <w:sz w:val="24"/>
          <w:szCs w:val="24"/>
        </w:rPr>
      </w:pPr>
    </w:p>
    <w:p w14:paraId="40BF0529" w14:textId="15B37C40" w:rsidR="001126B8" w:rsidRPr="001126B8" w:rsidRDefault="001126B8" w:rsidP="001126B8">
      <w:pPr>
        <w:widowControl w:val="0"/>
        <w:spacing w:after="0" w:line="240" w:lineRule="auto"/>
        <w:ind w:right="-6"/>
        <w:jc w:val="both"/>
        <w:rPr>
          <w:b/>
        </w:rPr>
      </w:pPr>
      <w:r w:rsidRPr="001126B8">
        <w:rPr>
          <w:b/>
        </w:rPr>
        <w:t>ALLEGATO 1 –</w:t>
      </w:r>
      <w:r w:rsidRPr="001126B8">
        <w:t xml:space="preserve"> </w:t>
      </w:r>
      <w:r w:rsidRPr="001126B8">
        <w:rPr>
          <w:b/>
        </w:rPr>
        <w:t>Avviso manifestazione di interesse enti</w:t>
      </w:r>
      <w:r w:rsidR="00FC6615" w:rsidRPr="001126B8">
        <w:t xml:space="preserve"> </w:t>
      </w:r>
      <w:r w:rsidRPr="001126B8">
        <w:rPr>
          <w:b/>
        </w:rPr>
        <w:t>del territorio per la partecipazione a titolo non oneroso alla progettazione del piano per il contrasto alla dispersione scolastica per l’intervento straordinario finalizzato alla riduzione dei divari territoriali nel I e II ciclo della scuola secondaria e alla lotta alla dispersione scolastica</w:t>
      </w:r>
    </w:p>
    <w:p w14:paraId="362058D9" w14:textId="188135C2" w:rsidR="0084648F" w:rsidRPr="00510A35" w:rsidRDefault="0084648F">
      <w:pPr>
        <w:spacing w:after="0"/>
        <w:jc w:val="both"/>
        <w:rPr>
          <w:b/>
        </w:rPr>
      </w:pPr>
    </w:p>
    <w:p w14:paraId="11FD4EF5" w14:textId="77777777" w:rsidR="0084648F" w:rsidRDefault="00FC6615">
      <w:pPr>
        <w:spacing w:before="100" w:after="0" w:line="278" w:lineRule="auto"/>
      </w:pPr>
      <w:r>
        <w:t>Il/La sottoscritto/a ___________________________________</w:t>
      </w:r>
      <w:r w:rsidR="001126B8">
        <w:t>_______</w:t>
      </w:r>
      <w:r>
        <w:t>_____________________________</w:t>
      </w:r>
    </w:p>
    <w:p w14:paraId="3DCAC37A" w14:textId="77777777" w:rsidR="0084648F" w:rsidRDefault="00FC6615">
      <w:pPr>
        <w:spacing w:before="100" w:after="0" w:line="278" w:lineRule="auto"/>
      </w:pPr>
      <w:r>
        <w:t xml:space="preserve">nato/a </w:t>
      </w:r>
      <w:proofErr w:type="spellStart"/>
      <w:r>
        <w:t>a</w:t>
      </w:r>
      <w:proofErr w:type="spellEnd"/>
      <w:r>
        <w:t>________________________________________</w:t>
      </w:r>
      <w:r w:rsidR="001126B8">
        <w:t>_______</w:t>
      </w:r>
      <w:r>
        <w:t>____________, il _____/_____/_______</w:t>
      </w:r>
    </w:p>
    <w:p w14:paraId="26B9FB2F" w14:textId="77777777" w:rsidR="0084648F" w:rsidRDefault="00FC6615">
      <w:pPr>
        <w:spacing w:before="100" w:after="0" w:line="278" w:lineRule="auto"/>
      </w:pPr>
      <w:r>
        <w:t>nella sua qualità di legale rappresentante dell’ente ____</w:t>
      </w:r>
      <w:r w:rsidR="001126B8">
        <w:t>_______</w:t>
      </w:r>
      <w:r>
        <w:t>__________________________________</w:t>
      </w:r>
    </w:p>
    <w:p w14:paraId="47E60813" w14:textId="77777777" w:rsidR="0084648F" w:rsidRDefault="00FC6615">
      <w:pPr>
        <w:spacing w:before="100" w:after="0" w:line="278" w:lineRule="auto"/>
      </w:pPr>
      <w:r>
        <w:t>con sede legale in ___________________________</w:t>
      </w:r>
      <w:r w:rsidR="001126B8">
        <w:t xml:space="preserve"> </w:t>
      </w:r>
      <w:r>
        <w:t>indirizzo______________________________________</w:t>
      </w:r>
    </w:p>
    <w:p w14:paraId="5ED09E1D" w14:textId="77777777" w:rsidR="0084648F" w:rsidRDefault="00FC6615">
      <w:pPr>
        <w:spacing w:before="100" w:after="0" w:line="278" w:lineRule="auto"/>
      </w:pPr>
      <w:r>
        <w:t xml:space="preserve">codice fiscale _________________________________partita Iva n. ________________________ </w:t>
      </w:r>
    </w:p>
    <w:p w14:paraId="044E96E1" w14:textId="77777777" w:rsidR="0084648F" w:rsidRDefault="00FC6615">
      <w:pPr>
        <w:spacing w:before="100" w:after="0" w:line="278" w:lineRule="auto"/>
      </w:pPr>
      <w:r>
        <w:t xml:space="preserve">tel. __________________, </w:t>
      </w:r>
      <w:proofErr w:type="spellStart"/>
      <w:r>
        <w:t>cell</w:t>
      </w:r>
      <w:proofErr w:type="spellEnd"/>
      <w:r>
        <w:t>:</w:t>
      </w:r>
      <w:r w:rsidR="001126B8">
        <w:t xml:space="preserve"> </w:t>
      </w:r>
      <w:r>
        <w:t>_____________________________</w:t>
      </w:r>
    </w:p>
    <w:p w14:paraId="55FEEF22" w14:textId="77777777" w:rsidR="0084648F" w:rsidRDefault="00FC6615">
      <w:pPr>
        <w:spacing w:before="100" w:after="0" w:line="278" w:lineRule="auto"/>
      </w:pPr>
      <w:proofErr w:type="spellStart"/>
      <w:r>
        <w:t>pec</w:t>
      </w:r>
      <w:proofErr w:type="spellEnd"/>
      <w:r>
        <w:t xml:space="preserve"> ___________________</w:t>
      </w:r>
      <w:r w:rsidR="001126B8">
        <w:t>______</w:t>
      </w:r>
      <w:r>
        <w:t>_________________ e-mail:</w:t>
      </w:r>
      <w:r w:rsidR="001126B8">
        <w:t xml:space="preserve"> </w:t>
      </w:r>
      <w:r>
        <w:t>____</w:t>
      </w:r>
      <w:r w:rsidR="001126B8">
        <w:t>__</w:t>
      </w:r>
      <w:r>
        <w:t>______________________________</w:t>
      </w:r>
    </w:p>
    <w:p w14:paraId="3028CA70" w14:textId="77777777" w:rsidR="0084648F" w:rsidRDefault="0084648F">
      <w:pPr>
        <w:spacing w:before="100" w:after="0" w:line="278" w:lineRule="auto"/>
      </w:pPr>
    </w:p>
    <w:p w14:paraId="27EAF16C" w14:textId="10DC5923" w:rsidR="0084648F" w:rsidRPr="00510A35" w:rsidRDefault="00FC6615">
      <w:pPr>
        <w:spacing w:before="100" w:after="0" w:line="278" w:lineRule="auto"/>
        <w:jc w:val="both"/>
      </w:pPr>
      <w:r w:rsidRPr="00510A35">
        <w:t>domiciliato/a per la carica presso la sede legale sopra indicata, quale soggetto proponente la presente manifestazione di interesse, avvalendosi delle disposizioni di cui agli artt. 46 e 47 del D.P.R. 28.12.2000, n. 445 e consapevole della responsabilità penale cui può andare incontro in caso di dichiarazioni mendaci, ai sensi e per gli effetti dell’art. 76 del D.P.R. 28 dicembre 2000, n. 445</w:t>
      </w:r>
    </w:p>
    <w:p w14:paraId="7B3C81B1" w14:textId="77777777" w:rsidR="0084648F" w:rsidRPr="00510A35" w:rsidRDefault="00FC6615">
      <w:pPr>
        <w:spacing w:before="100" w:after="0" w:line="278" w:lineRule="auto"/>
        <w:jc w:val="center"/>
        <w:rPr>
          <w:b/>
        </w:rPr>
      </w:pPr>
      <w:r w:rsidRPr="00510A35">
        <w:rPr>
          <w:b/>
        </w:rPr>
        <w:t>MANIFESTA</w:t>
      </w:r>
    </w:p>
    <w:p w14:paraId="5B484BC0" w14:textId="77777777" w:rsidR="0084648F" w:rsidRPr="00510A35" w:rsidRDefault="00FC6615">
      <w:pPr>
        <w:spacing w:after="0"/>
        <w:jc w:val="both"/>
        <w:rPr>
          <w:color w:val="19191A"/>
        </w:rPr>
      </w:pPr>
      <w:r w:rsidRPr="00510A35">
        <w:t>il proprio interesse a partecipare, a titolo non oneroso, alla progettazione del piano pluriennale per il contrasto alla dispersione scolastica per l</w:t>
      </w:r>
      <w:r w:rsidRPr="00510A35">
        <w:rPr>
          <w:color w:val="19191A"/>
        </w:rPr>
        <w:t>’intervento straordinario finalizzato alla riduzione dei divari territoriali nel I e II ciclo della scuola secondaria e alla lotta alla dispersione scolastica di questa Istituzione Scolastica.</w:t>
      </w:r>
    </w:p>
    <w:p w14:paraId="7F8EE6AD" w14:textId="77777777" w:rsidR="0084648F" w:rsidRDefault="0084648F">
      <w:pPr>
        <w:spacing w:after="0"/>
        <w:jc w:val="both"/>
        <w:rPr>
          <w:sz w:val="20"/>
          <w:szCs w:val="20"/>
        </w:rPr>
      </w:pPr>
    </w:p>
    <w:p w14:paraId="28348A90" w14:textId="77777777" w:rsidR="0084648F" w:rsidRPr="00510A35" w:rsidRDefault="00FC6615">
      <w:pPr>
        <w:spacing w:before="100" w:after="0" w:line="278" w:lineRule="auto"/>
        <w:jc w:val="center"/>
        <w:rPr>
          <w:b/>
        </w:rPr>
      </w:pPr>
      <w:r w:rsidRPr="00510A35">
        <w:rPr>
          <w:b/>
        </w:rPr>
        <w:t>DICHIARA</w:t>
      </w:r>
    </w:p>
    <w:p w14:paraId="02B478C7" w14:textId="088A2D3C" w:rsidR="0084648F" w:rsidRPr="00510A35" w:rsidRDefault="00FC6615" w:rsidP="001126B8">
      <w:pPr>
        <w:numPr>
          <w:ilvl w:val="0"/>
          <w:numId w:val="1"/>
        </w:numPr>
        <w:spacing w:after="0"/>
        <w:ind w:left="284" w:hanging="218"/>
        <w:jc w:val="both"/>
      </w:pPr>
      <w:r w:rsidRPr="00510A35">
        <w:t xml:space="preserve">di aver esaminato le condizioni contenute </w:t>
      </w:r>
      <w:r w:rsidR="00BD5EF8">
        <w:t xml:space="preserve">nell’Avviso </w:t>
      </w:r>
      <w:bookmarkStart w:id="1" w:name="_GoBack"/>
      <w:bookmarkEnd w:id="1"/>
      <w:r w:rsidRPr="00510A35">
        <w:t xml:space="preserve">del </w:t>
      </w:r>
      <w:r w:rsidR="00510A35" w:rsidRPr="00510A35">
        <w:t>03/02/2023</w:t>
      </w:r>
      <w:r w:rsidRPr="00510A35">
        <w:t xml:space="preserve"> e di accettarle integralmente, incondizionatamente e senza alcuna riserva;</w:t>
      </w:r>
    </w:p>
    <w:p w14:paraId="608A2230" w14:textId="77777777" w:rsidR="001126B8" w:rsidRPr="00510A35" w:rsidRDefault="001126B8" w:rsidP="001126B8">
      <w:pPr>
        <w:spacing w:after="0"/>
        <w:ind w:left="284"/>
        <w:jc w:val="both"/>
      </w:pPr>
    </w:p>
    <w:p w14:paraId="2E4E789D" w14:textId="77777777" w:rsidR="0084648F" w:rsidRPr="00510A35" w:rsidRDefault="00FC6615" w:rsidP="001126B8">
      <w:pPr>
        <w:numPr>
          <w:ilvl w:val="0"/>
          <w:numId w:val="1"/>
        </w:numPr>
        <w:spacing w:after="0"/>
        <w:ind w:left="284" w:hanging="218"/>
        <w:jc w:val="both"/>
      </w:pPr>
      <w:r w:rsidRPr="00510A35">
        <w:t>di essere a conoscenza che la manifestazione di interesse e la partecipazione alla fase progettuale non comporta alcun diritto ulteriore, se non quelli previsti dalla legge, rispetto alle eventuali fasi successive di realizzazione del progetto ed all’affidamento di servizi;</w:t>
      </w:r>
    </w:p>
    <w:p w14:paraId="1375DC1B" w14:textId="77777777" w:rsidR="001126B8" w:rsidRPr="00510A35" w:rsidRDefault="001126B8" w:rsidP="001126B8">
      <w:pPr>
        <w:spacing w:after="0" w:line="240" w:lineRule="auto"/>
        <w:jc w:val="both"/>
      </w:pPr>
    </w:p>
    <w:p w14:paraId="2B89ACB6" w14:textId="77777777" w:rsidR="0084648F" w:rsidRPr="00510A35" w:rsidRDefault="001126B8" w:rsidP="001126B8">
      <w:pPr>
        <w:spacing w:after="0" w:line="240" w:lineRule="auto"/>
        <w:jc w:val="both"/>
      </w:pPr>
      <w:r w:rsidRPr="00510A35">
        <w:t xml:space="preserve">□ </w:t>
      </w:r>
      <w:r w:rsidR="00FC6615" w:rsidRPr="00510A35">
        <w:t xml:space="preserve">di essere accreditato/qualificato dall’anno __________ presso il MIUR, ai sensi della Direttiva 90/2003 e della Direttiva 170/2016, per la formazione del personale della scuola; </w:t>
      </w:r>
    </w:p>
    <w:p w14:paraId="5BB37EBC" w14:textId="77777777" w:rsidR="001126B8" w:rsidRPr="00510A35" w:rsidRDefault="001126B8" w:rsidP="001126B8">
      <w:pPr>
        <w:spacing w:after="0" w:line="240" w:lineRule="auto"/>
        <w:jc w:val="both"/>
      </w:pPr>
    </w:p>
    <w:p w14:paraId="1011CA1E" w14:textId="77777777" w:rsidR="0084648F" w:rsidRPr="00510A35" w:rsidRDefault="001126B8" w:rsidP="001126B8">
      <w:pPr>
        <w:spacing w:after="0" w:line="240" w:lineRule="auto"/>
        <w:jc w:val="both"/>
      </w:pPr>
      <w:r w:rsidRPr="00510A35">
        <w:t xml:space="preserve">□ </w:t>
      </w:r>
      <w:r w:rsidR="00FC6615" w:rsidRPr="00510A35">
        <w:t>di essere in possesso di una comprovata esperienza correlata alla progettazione e gestione di pro</w:t>
      </w:r>
      <w:r w:rsidRPr="00510A35">
        <w:t>getti PON FSE, Erasmus+, ecc. (</w:t>
      </w:r>
      <w:r w:rsidR="00FC6615" w:rsidRPr="00510A35">
        <w:rPr>
          <w:color w:val="19191A"/>
        </w:rPr>
        <w:t>elencare di seguito almeno 5 attività</w:t>
      </w:r>
      <w:r w:rsidR="00FC6615" w:rsidRPr="00510A35">
        <w:t xml:space="preserve"> di progettazione e gestione di progetti PON FSE, Erasmus+, </w:t>
      </w:r>
      <w:r w:rsidR="00FC6615" w:rsidRPr="00510A35">
        <w:rPr>
          <w:color w:val="19191A"/>
        </w:rPr>
        <w:t>svolte negli ultimi 5 anni</w:t>
      </w:r>
      <w:r w:rsidR="00FC6615" w:rsidRPr="00510A35">
        <w:t>)</w:t>
      </w:r>
    </w:p>
    <w:p w14:paraId="15838FE2" w14:textId="77777777" w:rsidR="001126B8" w:rsidRDefault="001126B8" w:rsidP="001126B8">
      <w:pPr>
        <w:spacing w:after="0" w:line="240" w:lineRule="auto"/>
        <w:ind w:left="357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25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2595"/>
        <w:gridCol w:w="2055"/>
        <w:gridCol w:w="1410"/>
        <w:gridCol w:w="2805"/>
      </w:tblGrid>
      <w:tr w:rsidR="0084648F" w14:paraId="6E89CC8E" w14:textId="77777777" w:rsidTr="001126B8">
        <w:trPr>
          <w:trHeight w:val="328"/>
          <w:jc w:val="center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3804E" w14:textId="77777777" w:rsidR="0084648F" w:rsidRDefault="00FC6615">
            <w:pPr>
              <w:spacing w:before="10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E1AD0" w14:textId="77777777" w:rsidR="0084648F" w:rsidRDefault="00FC6615">
            <w:pPr>
              <w:spacing w:before="100" w:after="0"/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75563" w14:textId="77777777" w:rsidR="0084648F" w:rsidRDefault="00FC6615">
            <w:pPr>
              <w:spacing w:before="100" w:after="0"/>
              <w:jc w:val="center"/>
              <w:rPr>
                <w:b/>
              </w:rPr>
            </w:pPr>
            <w:r>
              <w:rPr>
                <w:b/>
              </w:rPr>
              <w:t>FINALITÀ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376CE" w14:textId="77777777" w:rsidR="0084648F" w:rsidRDefault="00FC6615">
            <w:pPr>
              <w:spacing w:before="100" w:after="0"/>
              <w:jc w:val="center"/>
              <w:rPr>
                <w:b/>
              </w:rPr>
            </w:pPr>
            <w:r>
              <w:rPr>
                <w:b/>
              </w:rPr>
              <w:t>Anno realizzazione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18D63" w14:textId="77777777" w:rsidR="0084648F" w:rsidRDefault="00FC6615">
            <w:pPr>
              <w:spacing w:before="100" w:after="0"/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84648F" w14:paraId="648CE15F" w14:textId="77777777" w:rsidTr="001126B8">
        <w:trPr>
          <w:trHeight w:val="420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94944" w14:textId="77777777" w:rsidR="0084648F" w:rsidRDefault="00FC6615" w:rsidP="001126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C7BE9" w14:textId="77777777" w:rsidR="0084648F" w:rsidRDefault="00FC6615" w:rsidP="001126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A7B0D" w14:textId="77777777" w:rsidR="0084648F" w:rsidRDefault="00FC6615" w:rsidP="001126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F80A8" w14:textId="77777777" w:rsidR="0084648F" w:rsidRDefault="00FC6615" w:rsidP="001126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78C43" w14:textId="77777777" w:rsidR="0084648F" w:rsidRDefault="00FC6615" w:rsidP="001126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4648F" w14:paraId="5685B129" w14:textId="77777777" w:rsidTr="001126B8">
        <w:trPr>
          <w:trHeight w:val="372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EDD18" w14:textId="77777777" w:rsidR="0084648F" w:rsidRDefault="00FC6615" w:rsidP="001126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4A48E" w14:textId="77777777" w:rsidR="0084648F" w:rsidRDefault="00FC6615" w:rsidP="001126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9B654" w14:textId="77777777" w:rsidR="0084648F" w:rsidRDefault="00FC6615" w:rsidP="001126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466B8" w14:textId="77777777" w:rsidR="0084648F" w:rsidRDefault="00FC6615" w:rsidP="001126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56F24" w14:textId="77777777" w:rsidR="0084648F" w:rsidRDefault="00FC6615" w:rsidP="001126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4648F" w14:paraId="2397A27F" w14:textId="77777777" w:rsidTr="001126B8">
        <w:trPr>
          <w:trHeight w:val="366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A601D" w14:textId="77777777" w:rsidR="0084648F" w:rsidRDefault="00FC6615" w:rsidP="001126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619CA" w14:textId="77777777" w:rsidR="0084648F" w:rsidRDefault="00FC6615" w:rsidP="001126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851BF" w14:textId="77777777" w:rsidR="0084648F" w:rsidRDefault="00FC6615" w:rsidP="001126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4CD81" w14:textId="77777777" w:rsidR="0084648F" w:rsidRDefault="00FC6615" w:rsidP="001126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C7B6B" w14:textId="77777777" w:rsidR="0084648F" w:rsidRDefault="00FC6615" w:rsidP="001126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4648F" w14:paraId="39BD257D" w14:textId="77777777" w:rsidTr="001126B8">
        <w:trPr>
          <w:trHeight w:val="360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1A7D3" w14:textId="77777777" w:rsidR="0084648F" w:rsidRDefault="00FC6615" w:rsidP="001126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FFA47" w14:textId="77777777" w:rsidR="0084648F" w:rsidRDefault="00FC6615" w:rsidP="001126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17192" w14:textId="77777777" w:rsidR="0084648F" w:rsidRDefault="00FC6615" w:rsidP="001126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EF0F1" w14:textId="77777777" w:rsidR="0084648F" w:rsidRDefault="00FC6615" w:rsidP="001126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E0D9E" w14:textId="77777777" w:rsidR="0084648F" w:rsidRDefault="00FC6615" w:rsidP="001126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4648F" w14:paraId="6B40E70F" w14:textId="77777777" w:rsidTr="001126B8">
        <w:trPr>
          <w:trHeight w:val="368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40401" w14:textId="77777777" w:rsidR="0084648F" w:rsidRDefault="00FC6615" w:rsidP="001126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A5ACD" w14:textId="77777777" w:rsidR="0084648F" w:rsidRDefault="00FC6615" w:rsidP="001126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A4C68" w14:textId="77777777" w:rsidR="0084648F" w:rsidRDefault="00FC6615" w:rsidP="001126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1F4C5" w14:textId="77777777" w:rsidR="0084648F" w:rsidRDefault="00FC6615" w:rsidP="001126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7EBE0" w14:textId="77777777" w:rsidR="0084648F" w:rsidRDefault="00FC6615" w:rsidP="001126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33ED1FDD" w14:textId="77777777" w:rsidR="001126B8" w:rsidRDefault="001126B8" w:rsidP="001126B8">
      <w:pPr>
        <w:spacing w:after="0"/>
        <w:jc w:val="both"/>
        <w:rPr>
          <w:sz w:val="28"/>
          <w:szCs w:val="28"/>
        </w:rPr>
      </w:pPr>
    </w:p>
    <w:p w14:paraId="2AEC2D0A" w14:textId="77777777" w:rsidR="0084648F" w:rsidRPr="00510A35" w:rsidRDefault="001126B8" w:rsidP="001126B8">
      <w:pPr>
        <w:spacing w:after="0"/>
        <w:jc w:val="both"/>
      </w:pPr>
      <w:r w:rsidRPr="00510A35">
        <w:t xml:space="preserve">□ </w:t>
      </w:r>
      <w:r w:rsidR="00FC6615" w:rsidRPr="00510A35">
        <w:t>di avere esperienza specifica nella gestione di attività riferite all</w:t>
      </w:r>
      <w:r w:rsidR="00FC6615" w:rsidRPr="00510A35">
        <w:rPr>
          <w:color w:val="19191A"/>
        </w:rPr>
        <w:t xml:space="preserve">’intervento straordinario finalizzato alla riduzione dei divari territoriali nel I e II ciclo della scuola secondaria e alla lotta alla dispersione scolastica di questo Istituzione Scolastica come da Missione 4 Componente 1 linea d’investimento 1.4 del PNRR. </w:t>
      </w:r>
    </w:p>
    <w:p w14:paraId="4188A49C" w14:textId="77777777" w:rsidR="0084648F" w:rsidRPr="00510A35" w:rsidRDefault="00FC6615" w:rsidP="001126B8">
      <w:pPr>
        <w:spacing w:after="0"/>
        <w:jc w:val="both"/>
        <w:rPr>
          <w:color w:val="19191A"/>
        </w:rPr>
      </w:pPr>
      <w:r w:rsidRPr="00510A35">
        <w:rPr>
          <w:color w:val="19191A"/>
        </w:rPr>
        <w:t>(elencare di seguito almeno 5 corsi/attività erogati sulle tematiche oggetto del presente avviso svolte negli ultimi 5 anni)</w:t>
      </w:r>
    </w:p>
    <w:p w14:paraId="321FD58E" w14:textId="77777777" w:rsidR="004D7060" w:rsidRDefault="004D7060" w:rsidP="001126B8">
      <w:pPr>
        <w:spacing w:after="0"/>
        <w:jc w:val="both"/>
        <w:rPr>
          <w:color w:val="19191A"/>
          <w:sz w:val="20"/>
          <w:szCs w:val="20"/>
        </w:rPr>
      </w:pPr>
    </w:p>
    <w:tbl>
      <w:tblPr>
        <w:tblStyle w:val="a0"/>
        <w:tblW w:w="925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2595"/>
        <w:gridCol w:w="2055"/>
        <w:gridCol w:w="1410"/>
        <w:gridCol w:w="2805"/>
      </w:tblGrid>
      <w:tr w:rsidR="001126B8" w14:paraId="4866318F" w14:textId="77777777" w:rsidTr="001126B8">
        <w:trPr>
          <w:trHeight w:val="436"/>
          <w:jc w:val="center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07D1C" w14:textId="77777777" w:rsidR="001126B8" w:rsidRDefault="001126B8" w:rsidP="004430B6">
            <w:pPr>
              <w:spacing w:before="10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C4A74" w14:textId="77777777" w:rsidR="001126B8" w:rsidRDefault="001126B8" w:rsidP="004430B6">
            <w:pPr>
              <w:spacing w:before="100" w:after="0"/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10F38" w14:textId="77777777" w:rsidR="001126B8" w:rsidRDefault="001126B8" w:rsidP="004430B6">
            <w:pPr>
              <w:spacing w:before="100" w:after="0"/>
              <w:jc w:val="center"/>
              <w:rPr>
                <w:b/>
              </w:rPr>
            </w:pPr>
            <w:r>
              <w:rPr>
                <w:b/>
              </w:rPr>
              <w:t>FINALITÀ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1B156" w14:textId="77777777" w:rsidR="001126B8" w:rsidRDefault="001126B8" w:rsidP="004430B6">
            <w:pPr>
              <w:spacing w:before="100" w:after="0"/>
              <w:jc w:val="center"/>
              <w:rPr>
                <w:b/>
              </w:rPr>
            </w:pPr>
            <w:r>
              <w:rPr>
                <w:b/>
              </w:rPr>
              <w:t>Anno realizzazione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CE97D" w14:textId="77777777" w:rsidR="001126B8" w:rsidRDefault="001126B8" w:rsidP="004430B6">
            <w:pPr>
              <w:spacing w:before="100" w:after="0"/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1126B8" w14:paraId="4AFBA694" w14:textId="77777777" w:rsidTr="004430B6">
        <w:trPr>
          <w:trHeight w:val="420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809ED" w14:textId="77777777" w:rsidR="001126B8" w:rsidRDefault="001126B8" w:rsidP="004430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18DCE" w14:textId="77777777" w:rsidR="001126B8" w:rsidRDefault="001126B8" w:rsidP="004430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A0755" w14:textId="77777777" w:rsidR="001126B8" w:rsidRDefault="001126B8" w:rsidP="004430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80625" w14:textId="77777777" w:rsidR="001126B8" w:rsidRDefault="001126B8" w:rsidP="004430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0911B" w14:textId="77777777" w:rsidR="001126B8" w:rsidRDefault="001126B8" w:rsidP="004430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126B8" w14:paraId="09BF2674" w14:textId="77777777" w:rsidTr="004430B6">
        <w:trPr>
          <w:trHeight w:val="372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259A7" w14:textId="77777777" w:rsidR="001126B8" w:rsidRDefault="001126B8" w:rsidP="004430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62600" w14:textId="77777777" w:rsidR="001126B8" w:rsidRDefault="001126B8" w:rsidP="004430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C88AB" w14:textId="77777777" w:rsidR="001126B8" w:rsidRDefault="001126B8" w:rsidP="004430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3EA94" w14:textId="77777777" w:rsidR="001126B8" w:rsidRDefault="001126B8" w:rsidP="004430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AFD2B" w14:textId="77777777" w:rsidR="001126B8" w:rsidRDefault="001126B8" w:rsidP="004430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126B8" w14:paraId="5B44AAE2" w14:textId="77777777" w:rsidTr="004430B6">
        <w:trPr>
          <w:trHeight w:val="366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2DCBA" w14:textId="77777777" w:rsidR="001126B8" w:rsidRDefault="001126B8" w:rsidP="004430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A81F9" w14:textId="77777777" w:rsidR="001126B8" w:rsidRDefault="001126B8" w:rsidP="004430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8DBFD" w14:textId="77777777" w:rsidR="001126B8" w:rsidRDefault="001126B8" w:rsidP="004430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C4B09" w14:textId="77777777" w:rsidR="001126B8" w:rsidRDefault="001126B8" w:rsidP="004430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74EBF" w14:textId="77777777" w:rsidR="001126B8" w:rsidRDefault="001126B8" w:rsidP="004430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126B8" w14:paraId="30BC5A00" w14:textId="77777777" w:rsidTr="004430B6">
        <w:trPr>
          <w:trHeight w:val="360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C9476" w14:textId="77777777" w:rsidR="001126B8" w:rsidRDefault="001126B8" w:rsidP="004430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87672" w14:textId="77777777" w:rsidR="001126B8" w:rsidRDefault="001126B8" w:rsidP="004430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4A565" w14:textId="77777777" w:rsidR="001126B8" w:rsidRDefault="001126B8" w:rsidP="004430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9CD16" w14:textId="77777777" w:rsidR="001126B8" w:rsidRDefault="001126B8" w:rsidP="004430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DA413" w14:textId="77777777" w:rsidR="001126B8" w:rsidRDefault="001126B8" w:rsidP="004430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126B8" w14:paraId="203B387F" w14:textId="77777777" w:rsidTr="004430B6">
        <w:trPr>
          <w:trHeight w:val="510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57775" w14:textId="77777777" w:rsidR="001126B8" w:rsidRDefault="001126B8" w:rsidP="004430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4ABF4" w14:textId="77777777" w:rsidR="001126B8" w:rsidRDefault="001126B8" w:rsidP="004430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5916C" w14:textId="77777777" w:rsidR="001126B8" w:rsidRDefault="001126B8" w:rsidP="004430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8B7A5" w14:textId="77777777" w:rsidR="001126B8" w:rsidRDefault="001126B8" w:rsidP="004430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A25DC" w14:textId="77777777" w:rsidR="001126B8" w:rsidRDefault="001126B8" w:rsidP="004430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1AF3363B" w14:textId="77777777" w:rsidR="0084648F" w:rsidRDefault="0084648F">
      <w:pPr>
        <w:spacing w:after="0"/>
        <w:ind w:left="360"/>
        <w:jc w:val="right"/>
        <w:rPr>
          <w:sz w:val="20"/>
          <w:szCs w:val="20"/>
        </w:rPr>
      </w:pPr>
    </w:p>
    <w:p w14:paraId="7F7443F4" w14:textId="77777777" w:rsidR="001126B8" w:rsidRDefault="001126B8" w:rsidP="001126B8">
      <w:pPr>
        <w:spacing w:after="0"/>
        <w:ind w:left="360"/>
        <w:rPr>
          <w:sz w:val="20"/>
          <w:szCs w:val="20"/>
        </w:rPr>
      </w:pPr>
    </w:p>
    <w:p w14:paraId="2A5FF5A2" w14:textId="77777777" w:rsidR="001126B8" w:rsidRDefault="001126B8" w:rsidP="001126B8">
      <w:pPr>
        <w:spacing w:after="0"/>
        <w:ind w:left="360"/>
        <w:rPr>
          <w:sz w:val="20"/>
          <w:szCs w:val="20"/>
        </w:rPr>
      </w:pPr>
    </w:p>
    <w:p w14:paraId="3E5F036C" w14:textId="77777777" w:rsidR="0084648F" w:rsidRPr="00510A35" w:rsidRDefault="001126B8" w:rsidP="001126B8">
      <w:pPr>
        <w:spacing w:after="0"/>
        <w:ind w:left="360"/>
      </w:pPr>
      <w:r w:rsidRPr="00510A35">
        <w:t>Si allega</w:t>
      </w:r>
    </w:p>
    <w:p w14:paraId="5E130938" w14:textId="77777777" w:rsidR="001126B8" w:rsidRPr="00510A35" w:rsidRDefault="001126B8" w:rsidP="001126B8">
      <w:pPr>
        <w:pStyle w:val="Paragrafoelenco"/>
        <w:numPr>
          <w:ilvl w:val="3"/>
          <w:numId w:val="2"/>
        </w:numPr>
        <w:spacing w:after="0" w:line="360" w:lineRule="auto"/>
        <w:ind w:left="567"/>
        <w:jc w:val="both"/>
      </w:pPr>
      <w:r w:rsidRPr="00510A35">
        <w:t xml:space="preserve">Statuto dell’ente/associazione; </w:t>
      </w:r>
    </w:p>
    <w:p w14:paraId="1B559205" w14:textId="77777777" w:rsidR="001126B8" w:rsidRPr="00510A35" w:rsidRDefault="001126B8" w:rsidP="001126B8">
      <w:pPr>
        <w:pStyle w:val="Paragrafoelenco"/>
        <w:numPr>
          <w:ilvl w:val="3"/>
          <w:numId w:val="2"/>
        </w:numPr>
        <w:spacing w:after="0" w:line="360" w:lineRule="auto"/>
        <w:ind w:left="567"/>
        <w:jc w:val="both"/>
      </w:pPr>
      <w:r w:rsidRPr="00510A35">
        <w:t>Copia documento di identità valido del Legale Rappresentante.</w:t>
      </w:r>
    </w:p>
    <w:p w14:paraId="3CCF9A24" w14:textId="77777777" w:rsidR="001126B8" w:rsidRDefault="001126B8">
      <w:pPr>
        <w:spacing w:after="0"/>
        <w:ind w:left="360"/>
        <w:jc w:val="right"/>
        <w:rPr>
          <w:sz w:val="20"/>
          <w:szCs w:val="20"/>
        </w:rPr>
      </w:pPr>
    </w:p>
    <w:p w14:paraId="03592622" w14:textId="77777777" w:rsidR="0084648F" w:rsidRDefault="0084648F">
      <w:pPr>
        <w:spacing w:after="0"/>
        <w:ind w:left="360"/>
        <w:jc w:val="right"/>
      </w:pPr>
    </w:p>
    <w:tbl>
      <w:tblPr>
        <w:tblStyle w:val="a2"/>
        <w:tblW w:w="9240" w:type="dxa"/>
        <w:tblInd w:w="460" w:type="dxa"/>
        <w:tblLayout w:type="fixed"/>
        <w:tblLook w:val="0600" w:firstRow="0" w:lastRow="0" w:firstColumn="0" w:lastColumn="0" w:noHBand="1" w:noVBand="1"/>
      </w:tblPr>
      <w:tblGrid>
        <w:gridCol w:w="3360"/>
        <w:gridCol w:w="5880"/>
      </w:tblGrid>
      <w:tr w:rsidR="0084648F" w14:paraId="69B2A8F3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88BAB" w14:textId="77777777" w:rsidR="0084648F" w:rsidRDefault="0084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2E421" w14:textId="77777777" w:rsidR="0084648F" w:rsidRDefault="00FC6615">
            <w:pPr>
              <w:spacing w:after="0"/>
              <w:jc w:val="center"/>
            </w:pPr>
            <w:r>
              <w:t>TITOLARE O LEGALE RAPPRESENTANTE</w:t>
            </w:r>
          </w:p>
          <w:p w14:paraId="0FE6AAFF" w14:textId="77777777" w:rsidR="0084648F" w:rsidRDefault="0084648F">
            <w:pPr>
              <w:spacing w:after="0"/>
              <w:jc w:val="center"/>
            </w:pPr>
          </w:p>
          <w:p w14:paraId="1F3AA66C" w14:textId="77777777" w:rsidR="0084648F" w:rsidRDefault="00FC6615">
            <w:pPr>
              <w:spacing w:after="0"/>
              <w:jc w:val="center"/>
            </w:pPr>
            <w:r>
              <w:t xml:space="preserve">________________________________________________ </w:t>
            </w:r>
          </w:p>
          <w:p w14:paraId="280F300A" w14:textId="77777777" w:rsidR="0084648F" w:rsidRDefault="00FC6615">
            <w:pPr>
              <w:spacing w:after="0"/>
              <w:jc w:val="center"/>
            </w:pPr>
            <w:r>
              <w:t>Timbro e firma del legale rappresentante</w:t>
            </w:r>
          </w:p>
        </w:tc>
      </w:tr>
    </w:tbl>
    <w:p w14:paraId="060870C3" w14:textId="77777777" w:rsidR="0084648F" w:rsidRDefault="00FC6615">
      <w:pPr>
        <w:spacing w:after="0"/>
        <w:ind w:left="360"/>
        <w:jc w:val="right"/>
      </w:pPr>
      <w:r>
        <w:t xml:space="preserve"> </w:t>
      </w:r>
    </w:p>
    <w:p w14:paraId="0CDA8D55" w14:textId="77777777" w:rsidR="0084648F" w:rsidRDefault="0084648F">
      <w:pPr>
        <w:spacing w:after="0"/>
        <w:jc w:val="right"/>
      </w:pPr>
    </w:p>
    <w:p w14:paraId="376CBAF7" w14:textId="77777777" w:rsidR="0084648F" w:rsidRDefault="00FC6615">
      <w:pPr>
        <w:spacing w:after="0"/>
        <w:jc w:val="both"/>
      </w:pPr>
      <w:r>
        <w:t xml:space="preserve"> </w:t>
      </w:r>
    </w:p>
    <w:p w14:paraId="30AA4207" w14:textId="1955B798" w:rsidR="0084648F" w:rsidRDefault="0084648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EB3E2C8" w14:textId="77777777" w:rsidR="0084648F" w:rsidRDefault="0084648F">
      <w:pPr>
        <w:rPr>
          <w:b/>
          <w:sz w:val="24"/>
          <w:szCs w:val="24"/>
        </w:rPr>
      </w:pPr>
    </w:p>
    <w:sectPr w:rsidR="0084648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F14BE" w14:textId="77777777" w:rsidR="002D3F19" w:rsidRDefault="002D3F19">
      <w:pPr>
        <w:spacing w:after="0" w:line="240" w:lineRule="auto"/>
      </w:pPr>
      <w:r>
        <w:separator/>
      </w:r>
    </w:p>
  </w:endnote>
  <w:endnote w:type="continuationSeparator" w:id="0">
    <w:p w14:paraId="63E7A5C4" w14:textId="77777777" w:rsidR="002D3F19" w:rsidRDefault="002D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807E8" w14:textId="77777777" w:rsidR="0084648F" w:rsidRDefault="008464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02FC4" w14:textId="77777777" w:rsidR="002D3F19" w:rsidRDefault="002D3F19">
      <w:pPr>
        <w:spacing w:after="0" w:line="240" w:lineRule="auto"/>
      </w:pPr>
      <w:r>
        <w:separator/>
      </w:r>
    </w:p>
  </w:footnote>
  <w:footnote w:type="continuationSeparator" w:id="0">
    <w:p w14:paraId="5F4151EA" w14:textId="77777777" w:rsidR="002D3F19" w:rsidRDefault="002D3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CA3BD" w14:textId="77777777" w:rsidR="0084648F" w:rsidRDefault="00FC6615">
    <w:pPr>
      <w:jc w:val="center"/>
    </w:pPr>
    <w:r>
      <w:rPr>
        <w:noProof/>
      </w:rPr>
      <w:drawing>
        <wp:inline distT="114300" distB="114300" distL="114300" distR="114300" wp14:anchorId="573B6E1E" wp14:editId="1DFC52DC">
          <wp:extent cx="5095385" cy="90000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5385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02793A" w14:textId="77777777" w:rsidR="0084648F" w:rsidRDefault="00FC6615">
    <w:pPr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4039337" wp14:editId="4833A841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219825" cy="31750"/>
              <wp:effectExtent l="0" t="0" r="0" b="0"/>
              <wp:wrapNone/>
              <wp:docPr id="2" name="Connettore 2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45613" y="3780000"/>
                        <a:ext cx="62007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219825" cy="317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19825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B11EA"/>
    <w:multiLevelType w:val="multilevel"/>
    <w:tmpl w:val="EDBAA7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69047D"/>
    <w:multiLevelType w:val="hybridMultilevel"/>
    <w:tmpl w:val="A6FE0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8F"/>
    <w:rsid w:val="001126B8"/>
    <w:rsid w:val="002D3F19"/>
    <w:rsid w:val="004D7060"/>
    <w:rsid w:val="00510A35"/>
    <w:rsid w:val="0084648F"/>
    <w:rsid w:val="008961FE"/>
    <w:rsid w:val="00BD5EF8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9CD1"/>
  <w15:docId w15:val="{2977BCEF-90AF-4B0D-8529-69617F16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1126B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0A3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0A3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10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A35"/>
  </w:style>
  <w:style w:type="paragraph" w:styleId="Pidipagina">
    <w:name w:val="footer"/>
    <w:basedOn w:val="Normale"/>
    <w:link w:val="PidipaginaCarattere"/>
    <w:uiPriority w:val="99"/>
    <w:unhideWhenUsed/>
    <w:rsid w:val="00510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b2008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2023-02-03T11:54:00Z</dcterms:created>
  <dcterms:modified xsi:type="dcterms:W3CDTF">2023-02-03T11:54:00Z</dcterms:modified>
</cp:coreProperties>
</file>